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D7FEDF6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 xml:space="preserve">z 2019 r. poz. </w:t>
      </w:r>
      <w:r w:rsidR="00C62243">
        <w:rPr>
          <w:sz w:val="24"/>
          <w:szCs w:val="24"/>
        </w:rPr>
        <w:t>2019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0FB58" w14:textId="77777777" w:rsidR="00C012F3" w:rsidRDefault="00C012F3">
      <w:r>
        <w:separator/>
      </w:r>
    </w:p>
  </w:endnote>
  <w:endnote w:type="continuationSeparator" w:id="0">
    <w:p w14:paraId="421E5535" w14:textId="77777777" w:rsidR="00C012F3" w:rsidRDefault="00C0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30144" w14:textId="77777777" w:rsidR="00C012F3" w:rsidRDefault="00C012F3">
      <w:r>
        <w:separator/>
      </w:r>
    </w:p>
  </w:footnote>
  <w:footnote w:type="continuationSeparator" w:id="0">
    <w:p w14:paraId="6BB578BD" w14:textId="77777777" w:rsidR="00C012F3" w:rsidRDefault="00C01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4</cp:revision>
  <cp:lastPrinted>2015-03-11T11:28:00Z</cp:lastPrinted>
  <dcterms:created xsi:type="dcterms:W3CDTF">2021-01-29T08:47:00Z</dcterms:created>
  <dcterms:modified xsi:type="dcterms:W3CDTF">2021-08-24T12:33:00Z</dcterms:modified>
</cp:coreProperties>
</file>